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7D" w:rsidRPr="006A5541" w:rsidRDefault="00D91071" w:rsidP="006A5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541">
        <w:rPr>
          <w:rFonts w:ascii="Times New Roman" w:hAnsi="Times New Roman" w:cs="Times New Roman"/>
          <w:b/>
          <w:sz w:val="28"/>
          <w:szCs w:val="28"/>
        </w:rPr>
        <w:t>Информация о трудоустройстве выпускников 11 класса</w:t>
      </w:r>
    </w:p>
    <w:p w:rsidR="00D91071" w:rsidRPr="006A5541" w:rsidRDefault="00D91071" w:rsidP="006A5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541">
        <w:rPr>
          <w:rFonts w:ascii="Times New Roman" w:hAnsi="Times New Roman" w:cs="Times New Roman"/>
          <w:b/>
          <w:sz w:val="28"/>
          <w:szCs w:val="28"/>
        </w:rPr>
        <w:t>МБОУ Крюковской СОШ в 2017 году</w:t>
      </w:r>
    </w:p>
    <w:tbl>
      <w:tblPr>
        <w:tblStyle w:val="a3"/>
        <w:tblW w:w="136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4"/>
        <w:gridCol w:w="2046"/>
        <w:gridCol w:w="929"/>
        <w:gridCol w:w="2334"/>
        <w:gridCol w:w="2008"/>
        <w:gridCol w:w="2331"/>
        <w:gridCol w:w="1808"/>
        <w:gridCol w:w="1559"/>
      </w:tblGrid>
      <w:tr w:rsidR="00D91071" w:rsidRPr="006A5541" w:rsidTr="006A5541">
        <w:tc>
          <w:tcPr>
            <w:tcW w:w="594" w:type="dxa"/>
            <w:vMerge w:val="restart"/>
          </w:tcPr>
          <w:p w:rsidR="00D91071" w:rsidRPr="006A5541" w:rsidRDefault="00D91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4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A55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A55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46" w:type="dxa"/>
            <w:vMerge w:val="restart"/>
          </w:tcPr>
          <w:p w:rsidR="00D91071" w:rsidRPr="006A5541" w:rsidRDefault="00D91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4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63" w:type="dxa"/>
            <w:gridSpan w:val="2"/>
          </w:tcPr>
          <w:p w:rsidR="00D91071" w:rsidRPr="006A5541" w:rsidRDefault="00D91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41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Поступили в </w:t>
            </w:r>
          </w:p>
        </w:tc>
        <w:tc>
          <w:tcPr>
            <w:tcW w:w="4339" w:type="dxa"/>
            <w:gridSpan w:val="2"/>
          </w:tcPr>
          <w:p w:rsidR="00D91071" w:rsidRPr="006A5541" w:rsidRDefault="00D91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41"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</w:p>
        </w:tc>
        <w:tc>
          <w:tcPr>
            <w:tcW w:w="1808" w:type="dxa"/>
            <w:vMerge w:val="restart"/>
          </w:tcPr>
          <w:p w:rsidR="00D91071" w:rsidRPr="006A5541" w:rsidRDefault="00D91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41">
              <w:rPr>
                <w:rFonts w:ascii="Times New Roman" w:hAnsi="Times New Roman" w:cs="Times New Roman"/>
                <w:sz w:val="28"/>
                <w:szCs w:val="28"/>
              </w:rPr>
              <w:t>Не трудоустроились</w:t>
            </w:r>
          </w:p>
          <w:p w:rsidR="00D91071" w:rsidRPr="006A5541" w:rsidRDefault="00D91071" w:rsidP="006A5541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1">
              <w:rPr>
                <w:rFonts w:ascii="Times New Roman" w:hAnsi="Times New Roman" w:cs="Times New Roman"/>
                <w:sz w:val="28"/>
                <w:szCs w:val="28"/>
              </w:rPr>
              <w:t>(причины)</w:t>
            </w:r>
          </w:p>
        </w:tc>
        <w:tc>
          <w:tcPr>
            <w:tcW w:w="1559" w:type="dxa"/>
            <w:vMerge w:val="restart"/>
          </w:tcPr>
          <w:p w:rsidR="00D91071" w:rsidRPr="006A5541" w:rsidRDefault="00D91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41">
              <w:rPr>
                <w:rFonts w:ascii="Times New Roman" w:hAnsi="Times New Roman" w:cs="Times New Roman"/>
                <w:sz w:val="28"/>
                <w:szCs w:val="28"/>
              </w:rPr>
              <w:t>Призваны в ряды армии</w:t>
            </w:r>
          </w:p>
        </w:tc>
      </w:tr>
      <w:tr w:rsidR="00043974" w:rsidRPr="006A5541" w:rsidTr="006A5541">
        <w:tc>
          <w:tcPr>
            <w:tcW w:w="594" w:type="dxa"/>
            <w:vMerge/>
          </w:tcPr>
          <w:p w:rsidR="00D91071" w:rsidRPr="006A5541" w:rsidRDefault="00D91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vMerge/>
          </w:tcPr>
          <w:p w:rsidR="00D91071" w:rsidRPr="006A5541" w:rsidRDefault="00D91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D91071" w:rsidRPr="006A5541" w:rsidRDefault="00D91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41">
              <w:rPr>
                <w:rFonts w:ascii="Times New Roman" w:hAnsi="Times New Roman" w:cs="Times New Roman"/>
                <w:sz w:val="28"/>
                <w:szCs w:val="28"/>
              </w:rPr>
              <w:t>ССУЗ</w:t>
            </w:r>
          </w:p>
        </w:tc>
        <w:tc>
          <w:tcPr>
            <w:tcW w:w="2334" w:type="dxa"/>
          </w:tcPr>
          <w:p w:rsidR="00D91071" w:rsidRPr="006A5541" w:rsidRDefault="00D91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41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2008" w:type="dxa"/>
            <w:vMerge w:val="restart"/>
          </w:tcPr>
          <w:p w:rsidR="00D91071" w:rsidRPr="006A5541" w:rsidRDefault="00D91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41">
              <w:rPr>
                <w:rFonts w:ascii="Times New Roman" w:hAnsi="Times New Roman" w:cs="Times New Roman"/>
                <w:sz w:val="28"/>
                <w:szCs w:val="28"/>
              </w:rPr>
              <w:t>Коммерция</w:t>
            </w:r>
          </w:p>
        </w:tc>
        <w:tc>
          <w:tcPr>
            <w:tcW w:w="2331" w:type="dxa"/>
            <w:vMerge w:val="restart"/>
          </w:tcPr>
          <w:p w:rsidR="00D91071" w:rsidRPr="006A5541" w:rsidRDefault="00D91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41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808" w:type="dxa"/>
            <w:vMerge/>
          </w:tcPr>
          <w:p w:rsidR="00D91071" w:rsidRPr="006A5541" w:rsidRDefault="00D91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91071" w:rsidRPr="006A5541" w:rsidRDefault="00D91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071" w:rsidRPr="006A5541" w:rsidTr="006A5541">
        <w:tc>
          <w:tcPr>
            <w:tcW w:w="594" w:type="dxa"/>
            <w:vMerge/>
          </w:tcPr>
          <w:p w:rsidR="00D91071" w:rsidRPr="006A5541" w:rsidRDefault="00D91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vMerge/>
          </w:tcPr>
          <w:p w:rsidR="00D91071" w:rsidRPr="006A5541" w:rsidRDefault="00D91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gridSpan w:val="2"/>
          </w:tcPr>
          <w:p w:rsidR="00D91071" w:rsidRPr="006A5541" w:rsidRDefault="00D91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4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учебного заведения</w:t>
            </w:r>
          </w:p>
        </w:tc>
        <w:tc>
          <w:tcPr>
            <w:tcW w:w="2008" w:type="dxa"/>
            <w:vMerge/>
          </w:tcPr>
          <w:p w:rsidR="00D91071" w:rsidRPr="006A5541" w:rsidRDefault="00D91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Merge/>
          </w:tcPr>
          <w:p w:rsidR="00D91071" w:rsidRPr="006A5541" w:rsidRDefault="00D91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D91071" w:rsidRPr="006A5541" w:rsidRDefault="00D91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91071" w:rsidRPr="006A5541" w:rsidRDefault="00D91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41" w:rsidRPr="006A5541" w:rsidTr="006A5541">
        <w:tc>
          <w:tcPr>
            <w:tcW w:w="594" w:type="dxa"/>
          </w:tcPr>
          <w:p w:rsidR="00D91071" w:rsidRPr="006A5541" w:rsidRDefault="00D91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D91071" w:rsidRPr="006A5541" w:rsidRDefault="00D91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541">
              <w:rPr>
                <w:rFonts w:ascii="Times New Roman" w:hAnsi="Times New Roman" w:cs="Times New Roman"/>
                <w:sz w:val="28"/>
                <w:szCs w:val="28"/>
              </w:rPr>
              <w:t>Махмутова</w:t>
            </w:r>
            <w:proofErr w:type="spellEnd"/>
            <w:r w:rsidRPr="006A554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929" w:type="dxa"/>
          </w:tcPr>
          <w:p w:rsidR="00D91071" w:rsidRPr="006A5541" w:rsidRDefault="00D91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D91071" w:rsidRPr="006A5541" w:rsidRDefault="00EE0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41">
              <w:rPr>
                <w:rFonts w:ascii="Times New Roman" w:hAnsi="Times New Roman" w:cs="Times New Roman"/>
                <w:sz w:val="28"/>
                <w:szCs w:val="28"/>
              </w:rPr>
              <w:t>РГУПС</w:t>
            </w:r>
          </w:p>
        </w:tc>
        <w:tc>
          <w:tcPr>
            <w:tcW w:w="2008" w:type="dxa"/>
          </w:tcPr>
          <w:p w:rsidR="00D91071" w:rsidRPr="006A5541" w:rsidRDefault="00D91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D91071" w:rsidRPr="006A5541" w:rsidRDefault="00D91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41">
              <w:rPr>
                <w:rFonts w:ascii="Times New Roman" w:hAnsi="Times New Roman" w:cs="Times New Roman"/>
                <w:sz w:val="28"/>
                <w:szCs w:val="28"/>
              </w:rPr>
              <w:t>промышленное и гражданское строительство</w:t>
            </w:r>
          </w:p>
        </w:tc>
        <w:tc>
          <w:tcPr>
            <w:tcW w:w="1808" w:type="dxa"/>
          </w:tcPr>
          <w:p w:rsidR="00D91071" w:rsidRPr="006A5541" w:rsidRDefault="00D91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1071" w:rsidRPr="006A5541" w:rsidRDefault="00D91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41" w:rsidRPr="006A5541" w:rsidTr="006A5541">
        <w:tc>
          <w:tcPr>
            <w:tcW w:w="594" w:type="dxa"/>
          </w:tcPr>
          <w:p w:rsidR="00D91071" w:rsidRPr="006A5541" w:rsidRDefault="00D91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</w:tcPr>
          <w:p w:rsidR="00D91071" w:rsidRPr="006A5541" w:rsidRDefault="00D91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541">
              <w:rPr>
                <w:rFonts w:ascii="Times New Roman" w:hAnsi="Times New Roman" w:cs="Times New Roman"/>
                <w:sz w:val="28"/>
                <w:szCs w:val="28"/>
              </w:rPr>
              <w:t>Махмутова</w:t>
            </w:r>
            <w:proofErr w:type="spellEnd"/>
            <w:r w:rsidRPr="006A5541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929" w:type="dxa"/>
          </w:tcPr>
          <w:p w:rsidR="00D91071" w:rsidRPr="006A5541" w:rsidRDefault="00D91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6A5541" w:rsidRPr="006A5541" w:rsidRDefault="00EE0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41">
              <w:rPr>
                <w:rFonts w:ascii="Times New Roman" w:hAnsi="Times New Roman" w:cs="Times New Roman"/>
                <w:sz w:val="28"/>
                <w:szCs w:val="28"/>
              </w:rPr>
              <w:t xml:space="preserve">ФГБОУ ВО </w:t>
            </w:r>
          </w:p>
          <w:p w:rsidR="00D91071" w:rsidRPr="006A5541" w:rsidRDefault="00EE0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41">
              <w:rPr>
                <w:rFonts w:ascii="Times New Roman" w:hAnsi="Times New Roman" w:cs="Times New Roman"/>
                <w:sz w:val="28"/>
                <w:szCs w:val="28"/>
              </w:rPr>
              <w:t>РГЭУ (РИНХ)</w:t>
            </w:r>
          </w:p>
        </w:tc>
        <w:tc>
          <w:tcPr>
            <w:tcW w:w="2008" w:type="dxa"/>
          </w:tcPr>
          <w:p w:rsidR="00D91071" w:rsidRPr="006A5541" w:rsidRDefault="00D91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D91071" w:rsidRPr="006A5541" w:rsidRDefault="00EE0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41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и технологии</w:t>
            </w:r>
          </w:p>
        </w:tc>
        <w:tc>
          <w:tcPr>
            <w:tcW w:w="1808" w:type="dxa"/>
          </w:tcPr>
          <w:p w:rsidR="00D91071" w:rsidRPr="006A5541" w:rsidRDefault="00D91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1071" w:rsidRPr="006A5541" w:rsidRDefault="00D91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071" w:rsidRPr="006A5541" w:rsidTr="006A5541">
        <w:tc>
          <w:tcPr>
            <w:tcW w:w="594" w:type="dxa"/>
          </w:tcPr>
          <w:p w:rsidR="00D91071" w:rsidRPr="006A5541" w:rsidRDefault="00D91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6" w:type="dxa"/>
          </w:tcPr>
          <w:p w:rsidR="00D91071" w:rsidRPr="006A5541" w:rsidRDefault="00D91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41">
              <w:rPr>
                <w:rFonts w:ascii="Times New Roman" w:hAnsi="Times New Roman" w:cs="Times New Roman"/>
                <w:sz w:val="28"/>
                <w:szCs w:val="28"/>
              </w:rPr>
              <w:t>Скрипниченко Анастасия Александровна</w:t>
            </w:r>
          </w:p>
        </w:tc>
        <w:tc>
          <w:tcPr>
            <w:tcW w:w="929" w:type="dxa"/>
          </w:tcPr>
          <w:p w:rsidR="00D91071" w:rsidRPr="006A5541" w:rsidRDefault="00D91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D91071" w:rsidRPr="006A5541" w:rsidRDefault="00EE0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41">
              <w:rPr>
                <w:rFonts w:ascii="Times New Roman" w:hAnsi="Times New Roman" w:cs="Times New Roman"/>
                <w:sz w:val="28"/>
                <w:szCs w:val="28"/>
              </w:rPr>
              <w:t>РГУПС</w:t>
            </w:r>
          </w:p>
        </w:tc>
        <w:tc>
          <w:tcPr>
            <w:tcW w:w="2008" w:type="dxa"/>
          </w:tcPr>
          <w:p w:rsidR="00D91071" w:rsidRPr="006A5541" w:rsidRDefault="00EE0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41">
              <w:rPr>
                <w:rFonts w:ascii="Times New Roman" w:hAnsi="Times New Roman" w:cs="Times New Roman"/>
                <w:sz w:val="28"/>
                <w:szCs w:val="28"/>
              </w:rPr>
              <w:t>экономическая безопасность</w:t>
            </w:r>
          </w:p>
        </w:tc>
        <w:tc>
          <w:tcPr>
            <w:tcW w:w="2331" w:type="dxa"/>
          </w:tcPr>
          <w:p w:rsidR="00D91071" w:rsidRPr="006A5541" w:rsidRDefault="00D91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D91071" w:rsidRPr="006A5541" w:rsidRDefault="00D91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1071" w:rsidRPr="006A5541" w:rsidRDefault="00D91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071" w:rsidRPr="006A5541" w:rsidTr="006A5541">
        <w:tc>
          <w:tcPr>
            <w:tcW w:w="594" w:type="dxa"/>
          </w:tcPr>
          <w:p w:rsidR="00D91071" w:rsidRPr="006A5541" w:rsidRDefault="00D91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6" w:type="dxa"/>
          </w:tcPr>
          <w:p w:rsidR="00D91071" w:rsidRPr="006A5541" w:rsidRDefault="00D91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41">
              <w:rPr>
                <w:rFonts w:ascii="Times New Roman" w:hAnsi="Times New Roman" w:cs="Times New Roman"/>
                <w:sz w:val="28"/>
                <w:szCs w:val="28"/>
              </w:rPr>
              <w:t>Швецов Кирилл Андреевич</w:t>
            </w:r>
          </w:p>
        </w:tc>
        <w:tc>
          <w:tcPr>
            <w:tcW w:w="929" w:type="dxa"/>
          </w:tcPr>
          <w:p w:rsidR="00D91071" w:rsidRPr="006A5541" w:rsidRDefault="00D91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D91071" w:rsidRPr="006A5541" w:rsidRDefault="00EE0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41">
              <w:rPr>
                <w:rFonts w:ascii="Times New Roman" w:hAnsi="Times New Roman" w:cs="Times New Roman"/>
                <w:sz w:val="28"/>
                <w:szCs w:val="28"/>
              </w:rPr>
              <w:t>ДГТУ</w:t>
            </w:r>
          </w:p>
        </w:tc>
        <w:tc>
          <w:tcPr>
            <w:tcW w:w="2008" w:type="dxa"/>
          </w:tcPr>
          <w:p w:rsidR="00D91071" w:rsidRPr="006A5541" w:rsidRDefault="00D91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D91071" w:rsidRPr="006A5541" w:rsidRDefault="00EE0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41"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</w:t>
            </w:r>
          </w:p>
        </w:tc>
        <w:tc>
          <w:tcPr>
            <w:tcW w:w="1808" w:type="dxa"/>
          </w:tcPr>
          <w:p w:rsidR="00D91071" w:rsidRPr="006A5541" w:rsidRDefault="00D91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1071" w:rsidRPr="006A5541" w:rsidRDefault="00D91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071" w:rsidRPr="006A5541" w:rsidTr="006A5541">
        <w:tc>
          <w:tcPr>
            <w:tcW w:w="594" w:type="dxa"/>
          </w:tcPr>
          <w:p w:rsidR="00D91071" w:rsidRPr="006A5541" w:rsidRDefault="00D91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6" w:type="dxa"/>
          </w:tcPr>
          <w:p w:rsidR="00D91071" w:rsidRPr="006A5541" w:rsidRDefault="00D91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541">
              <w:rPr>
                <w:rFonts w:ascii="Times New Roman" w:hAnsi="Times New Roman" w:cs="Times New Roman"/>
                <w:sz w:val="28"/>
                <w:szCs w:val="28"/>
              </w:rPr>
              <w:t>Яцук</w:t>
            </w:r>
            <w:proofErr w:type="spellEnd"/>
            <w:r w:rsidRPr="006A554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929" w:type="dxa"/>
          </w:tcPr>
          <w:p w:rsidR="00D91071" w:rsidRPr="006A5541" w:rsidRDefault="00D91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043974" w:rsidRPr="00043974" w:rsidRDefault="0098411C" w:rsidP="00043974">
            <w:pPr>
              <w:shd w:val="clear" w:color="auto" w:fill="FFFFFF"/>
              <w:spacing w:line="216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8"/>
                <w:szCs w:val="28"/>
                <w:lang w:eastAsia="ru-RU"/>
              </w:rPr>
            </w:pPr>
            <w:hyperlink r:id="rId5" w:history="1">
              <w:r w:rsidR="00043974" w:rsidRPr="006A5541">
                <w:rPr>
                  <w:rFonts w:ascii="Times New Roman" w:eastAsia="Times New Roman" w:hAnsi="Times New Roman" w:cs="Times New Roman"/>
                  <w:bCs/>
                  <w:spacing w:val="-15"/>
                  <w:kern w:val="36"/>
                  <w:sz w:val="28"/>
                  <w:szCs w:val="28"/>
                  <w:lang w:eastAsia="ru-RU"/>
                </w:rPr>
                <w:t>АЗОВО-ЧЕРНОМОРСКИЙ ИНЖЕНЕРНЫЙ ИНСТИТУТ</w:t>
              </w:r>
            </w:hyperlink>
          </w:p>
          <w:p w:rsidR="00043974" w:rsidRPr="00043974" w:rsidRDefault="00043974" w:rsidP="000439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3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043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</w:t>
            </w:r>
            <w:proofErr w:type="gramEnd"/>
            <w:r w:rsidRPr="00043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Донской ГАУ</w:t>
            </w:r>
          </w:p>
          <w:p w:rsidR="00D91071" w:rsidRPr="006A5541" w:rsidRDefault="00D91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D91071" w:rsidRPr="006A5541" w:rsidRDefault="006A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41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2331" w:type="dxa"/>
          </w:tcPr>
          <w:p w:rsidR="00D91071" w:rsidRPr="006A5541" w:rsidRDefault="00D91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D91071" w:rsidRPr="006A5541" w:rsidRDefault="00D91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1071" w:rsidRPr="006A5541" w:rsidRDefault="00D91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1071" w:rsidRPr="006A5541" w:rsidRDefault="00D91071" w:rsidP="0098411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1071" w:rsidRPr="006A5541" w:rsidSect="00352B3F">
      <w:pgSz w:w="16838" w:h="11906" w:orient="landscape"/>
      <w:pgMar w:top="1276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1071"/>
    <w:rsid w:val="00043974"/>
    <w:rsid w:val="00352B3F"/>
    <w:rsid w:val="006A5541"/>
    <w:rsid w:val="00892126"/>
    <w:rsid w:val="0098411C"/>
    <w:rsid w:val="00D91071"/>
    <w:rsid w:val="00EE0667"/>
    <w:rsid w:val="00F0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7D"/>
  </w:style>
  <w:style w:type="paragraph" w:styleId="1">
    <w:name w:val="heading 1"/>
    <w:basedOn w:val="a"/>
    <w:link w:val="10"/>
    <w:uiPriority w:val="9"/>
    <w:qFormat/>
    <w:rsid w:val="00043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439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43974"/>
    <w:rPr>
      <w:color w:val="0000FF"/>
      <w:u w:val="single"/>
    </w:rPr>
  </w:style>
  <w:style w:type="paragraph" w:customStyle="1" w:styleId="tagline">
    <w:name w:val="tagline"/>
    <w:basedOn w:val="a"/>
    <w:rsid w:val="0004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aak3h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3</cp:revision>
  <cp:lastPrinted>2017-08-28T10:40:00Z</cp:lastPrinted>
  <dcterms:created xsi:type="dcterms:W3CDTF">2017-08-28T10:09:00Z</dcterms:created>
  <dcterms:modified xsi:type="dcterms:W3CDTF">2017-10-13T13:23:00Z</dcterms:modified>
</cp:coreProperties>
</file>